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5" w:rsidRDefault="00A95243" w:rsidP="00CF50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806BD">
        <w:rPr>
          <w:b/>
          <w:sz w:val="32"/>
          <w:szCs w:val="32"/>
        </w:rPr>
        <w:t xml:space="preserve"> </w:t>
      </w:r>
    </w:p>
    <w:p w:rsidR="00774F35" w:rsidRDefault="00774F35" w:rsidP="00774F35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774F35" w:rsidRDefault="00774F35" w:rsidP="00774F3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774F35" w:rsidRPr="00481794" w:rsidRDefault="00774F35" w:rsidP="00774F35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4F35" w:rsidRDefault="00774F35" w:rsidP="00774F35">
      <w:pPr>
        <w:rPr>
          <w:b/>
          <w:sz w:val="32"/>
          <w:szCs w:val="32"/>
        </w:rPr>
      </w:pPr>
    </w:p>
    <w:p w:rsidR="00774F35" w:rsidRDefault="00774F35" w:rsidP="00774F3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4F35" w:rsidRDefault="00774F35" w:rsidP="00774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74F35" w:rsidRDefault="00CF5023" w:rsidP="00774F35">
      <w:pPr>
        <w:jc w:val="both"/>
        <w:rPr>
          <w:sz w:val="28"/>
          <w:szCs w:val="28"/>
        </w:rPr>
      </w:pPr>
      <w:r>
        <w:rPr>
          <w:sz w:val="28"/>
          <w:szCs w:val="28"/>
        </w:rPr>
        <w:t>03 февраля 2025</w:t>
      </w:r>
      <w:r w:rsidR="00774F35">
        <w:rPr>
          <w:sz w:val="28"/>
          <w:szCs w:val="28"/>
        </w:rPr>
        <w:t xml:space="preserve"> г.                  </w:t>
      </w:r>
      <w:r w:rsidR="00774F35" w:rsidRPr="0011388D">
        <w:rPr>
          <w:sz w:val="28"/>
          <w:szCs w:val="28"/>
        </w:rPr>
        <w:t xml:space="preserve">    </w:t>
      </w:r>
      <w:r w:rsidR="00774F35">
        <w:rPr>
          <w:sz w:val="28"/>
          <w:szCs w:val="28"/>
        </w:rPr>
        <w:t xml:space="preserve"> </w:t>
      </w:r>
      <w:proofErr w:type="spellStart"/>
      <w:r w:rsidR="00774F35" w:rsidRPr="0011388D">
        <w:rPr>
          <w:sz w:val="28"/>
          <w:szCs w:val="28"/>
        </w:rPr>
        <w:t>р.п</w:t>
      </w:r>
      <w:proofErr w:type="gramStart"/>
      <w:r w:rsidR="00774F35" w:rsidRPr="0011388D">
        <w:rPr>
          <w:sz w:val="28"/>
          <w:szCs w:val="28"/>
        </w:rPr>
        <w:t>.Е</w:t>
      </w:r>
      <w:proofErr w:type="gramEnd"/>
      <w:r w:rsidR="00774F35" w:rsidRPr="0011388D">
        <w:rPr>
          <w:sz w:val="28"/>
          <w:szCs w:val="28"/>
        </w:rPr>
        <w:t>рмиш</w:t>
      </w:r>
      <w:r w:rsidR="00774F35">
        <w:rPr>
          <w:sz w:val="28"/>
          <w:szCs w:val="28"/>
        </w:rPr>
        <w:t>ь</w:t>
      </w:r>
      <w:proofErr w:type="spellEnd"/>
      <w:r w:rsidR="00774F35">
        <w:rPr>
          <w:sz w:val="28"/>
          <w:szCs w:val="28"/>
        </w:rPr>
        <w:t xml:space="preserve">   </w:t>
      </w:r>
      <w:r w:rsidR="00A952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 83/338</w:t>
      </w:r>
    </w:p>
    <w:p w:rsidR="00774F35" w:rsidRPr="0011388D" w:rsidRDefault="00774F35" w:rsidP="00774F35">
      <w:pPr>
        <w:jc w:val="both"/>
        <w:rPr>
          <w:sz w:val="28"/>
          <w:szCs w:val="28"/>
        </w:rPr>
      </w:pPr>
    </w:p>
    <w:p w:rsidR="00774F35" w:rsidRPr="00774F35" w:rsidRDefault="00774F35" w:rsidP="00773E07">
      <w:pPr>
        <w:jc w:val="center"/>
        <w:rPr>
          <w:sz w:val="28"/>
          <w:szCs w:val="28"/>
        </w:rPr>
      </w:pPr>
      <w:r w:rsidRPr="00774F35">
        <w:rPr>
          <w:sz w:val="28"/>
          <w:szCs w:val="28"/>
        </w:rPr>
        <w:t>О предложении кандидатур для зачисления в резерв составов участковых избирательных комиссий избирательных участков</w:t>
      </w:r>
      <w:r>
        <w:rPr>
          <w:sz w:val="28"/>
          <w:szCs w:val="28"/>
        </w:rPr>
        <w:t xml:space="preserve">    </w:t>
      </w:r>
      <w:r w:rsidR="00CF5023">
        <w:rPr>
          <w:sz w:val="28"/>
          <w:szCs w:val="28"/>
        </w:rPr>
        <w:t>№ 23 № 25, №№ 2</w:t>
      </w:r>
      <w:r w:rsidR="003536A6">
        <w:rPr>
          <w:sz w:val="28"/>
          <w:szCs w:val="28"/>
        </w:rPr>
        <w:t>7-31, №№ 33-36 и № 38-39 Е</w:t>
      </w:r>
      <w:bookmarkStart w:id="0" w:name="_GoBack"/>
      <w:bookmarkEnd w:id="0"/>
      <w:r>
        <w:rPr>
          <w:sz w:val="28"/>
          <w:szCs w:val="28"/>
        </w:rPr>
        <w:t>рмишинского</w:t>
      </w:r>
      <w:r w:rsidRPr="00774F35">
        <w:rPr>
          <w:sz w:val="28"/>
          <w:szCs w:val="28"/>
        </w:rPr>
        <w:t xml:space="preserve"> района Рязанской области</w:t>
      </w:r>
    </w:p>
    <w:p w:rsidR="00774F35" w:rsidRDefault="00774F35" w:rsidP="00774F35">
      <w:pPr>
        <w:jc w:val="center"/>
        <w:rPr>
          <w:b/>
          <w:sz w:val="28"/>
          <w:szCs w:val="28"/>
        </w:rPr>
      </w:pPr>
    </w:p>
    <w:p w:rsidR="00B83C4C" w:rsidRPr="00F7710A" w:rsidRDefault="00B83C4C" w:rsidP="00774F35">
      <w:pPr>
        <w:jc w:val="center"/>
        <w:rPr>
          <w:b/>
          <w:sz w:val="28"/>
          <w:szCs w:val="28"/>
        </w:rPr>
      </w:pPr>
    </w:p>
    <w:p w:rsidR="00774F35" w:rsidRPr="00F7710A" w:rsidRDefault="00774F35" w:rsidP="00774F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8628EE">
        <w:rPr>
          <w:sz w:val="28"/>
          <w:szCs w:val="28"/>
        </w:rPr>
        <w:t xml:space="preserve">а основании </w:t>
      </w:r>
      <w:hyperlink r:id="rId5" w:history="1">
        <w:r w:rsidRPr="00864621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9</w:t>
        </w:r>
        <w:r w:rsidRPr="00864621">
          <w:rPr>
            <w:sz w:val="28"/>
            <w:szCs w:val="28"/>
          </w:rPr>
          <w:t xml:space="preserve"> статьи 2</w:t>
        </w:r>
      </w:hyperlink>
      <w:r>
        <w:rPr>
          <w:sz w:val="28"/>
          <w:szCs w:val="28"/>
        </w:rPr>
        <w:t>6</w:t>
      </w:r>
      <w:r w:rsidRPr="00F225AA">
        <w:rPr>
          <w:sz w:val="28"/>
          <w:szCs w:val="28"/>
        </w:rPr>
        <w:t xml:space="preserve"> Федерального закона</w:t>
      </w:r>
      <w:r w:rsidR="00B83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от 12 июня 2002 года № 67-ФЗ</w:t>
      </w:r>
      <w:r>
        <w:rPr>
          <w:sz w:val="28"/>
          <w:szCs w:val="28"/>
        </w:rPr>
        <w:t xml:space="preserve"> «</w:t>
      </w:r>
      <w:r w:rsidRPr="00F225AA">
        <w:rPr>
          <w:sz w:val="28"/>
          <w:szCs w:val="28"/>
        </w:rPr>
        <w:t>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F225AA">
        <w:rPr>
          <w:sz w:val="28"/>
          <w:szCs w:val="28"/>
        </w:rPr>
        <w:t>права на участие в референдуме граждан Российской Федерации</w:t>
      </w:r>
      <w:r>
        <w:rPr>
          <w:sz w:val="28"/>
          <w:szCs w:val="28"/>
        </w:rPr>
        <w:t>», подпункта «г</w:t>
      </w:r>
      <w:r w:rsidRPr="008628EE">
        <w:rPr>
          <w:sz w:val="28"/>
          <w:szCs w:val="28"/>
        </w:rPr>
        <w:t xml:space="preserve">» пункта 19 </w:t>
      </w:r>
      <w:r w:rsidRPr="008628EE">
        <w:rPr>
          <w:bCs/>
          <w:spacing w:val="2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</w:t>
      </w:r>
      <w:r>
        <w:rPr>
          <w:bCs/>
          <w:spacing w:val="2"/>
          <w:sz w:val="28"/>
          <w:szCs w:val="28"/>
        </w:rPr>
        <w:t xml:space="preserve">астковых комиссий, учитывая решение территориальной избирательной комиссии </w:t>
      </w:r>
      <w:proofErr w:type="spellStart"/>
      <w:r>
        <w:rPr>
          <w:bCs/>
          <w:spacing w:val="2"/>
          <w:sz w:val="28"/>
          <w:szCs w:val="28"/>
        </w:rPr>
        <w:t>Ермишинского</w:t>
      </w:r>
      <w:proofErr w:type="spellEnd"/>
      <w:r>
        <w:rPr>
          <w:bCs/>
          <w:spacing w:val="2"/>
          <w:sz w:val="28"/>
          <w:szCs w:val="28"/>
        </w:rPr>
        <w:t xml:space="preserve"> района  </w:t>
      </w:r>
      <w:r w:rsidR="00CF5023">
        <w:rPr>
          <w:bCs/>
          <w:spacing w:val="2"/>
          <w:sz w:val="28"/>
          <w:szCs w:val="28"/>
        </w:rPr>
        <w:t>от 03 февраля</w:t>
      </w:r>
      <w:proofErr w:type="gramEnd"/>
      <w:r w:rsidR="00CF5023">
        <w:rPr>
          <w:bCs/>
          <w:spacing w:val="2"/>
          <w:sz w:val="28"/>
          <w:szCs w:val="28"/>
        </w:rPr>
        <w:t xml:space="preserve"> 2025</w:t>
      </w:r>
      <w:r w:rsidR="004F6753">
        <w:rPr>
          <w:bCs/>
          <w:spacing w:val="2"/>
          <w:sz w:val="28"/>
          <w:szCs w:val="28"/>
        </w:rPr>
        <w:t xml:space="preserve"> го</w:t>
      </w:r>
      <w:r w:rsidR="00CF5023">
        <w:rPr>
          <w:bCs/>
          <w:spacing w:val="2"/>
          <w:sz w:val="28"/>
          <w:szCs w:val="28"/>
        </w:rPr>
        <w:t>да № 83/337</w:t>
      </w:r>
      <w:r>
        <w:rPr>
          <w:bCs/>
          <w:spacing w:val="2"/>
          <w:sz w:val="28"/>
          <w:szCs w:val="28"/>
        </w:rPr>
        <w:t xml:space="preserve">  «</w:t>
      </w:r>
      <w:r w:rsidRPr="008F184B">
        <w:rPr>
          <w:bCs/>
          <w:spacing w:val="2"/>
          <w:sz w:val="28"/>
          <w:szCs w:val="28"/>
        </w:rPr>
        <w:t>О досрочном прекращении</w:t>
      </w:r>
      <w:r w:rsidR="004F6753">
        <w:rPr>
          <w:bCs/>
          <w:spacing w:val="2"/>
          <w:sz w:val="28"/>
          <w:szCs w:val="28"/>
        </w:rPr>
        <w:t xml:space="preserve"> полномочий участковых избирательных коми</w:t>
      </w:r>
      <w:r w:rsidR="00CF5023">
        <w:rPr>
          <w:bCs/>
          <w:spacing w:val="2"/>
          <w:sz w:val="28"/>
          <w:szCs w:val="28"/>
        </w:rPr>
        <w:t>ссий избирательных участков № 24 и № 40</w:t>
      </w:r>
      <w:r w:rsidR="00184356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», </w:t>
      </w:r>
      <w:r w:rsidRPr="008F184B">
        <w:rPr>
          <w:bCs/>
          <w:spacing w:val="2"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bCs/>
          <w:spacing w:val="2"/>
          <w:sz w:val="28"/>
          <w:szCs w:val="28"/>
        </w:rPr>
        <w:t>Ермишинского</w:t>
      </w:r>
      <w:proofErr w:type="spellEnd"/>
      <w:r>
        <w:rPr>
          <w:bCs/>
          <w:spacing w:val="2"/>
          <w:sz w:val="28"/>
          <w:szCs w:val="28"/>
        </w:rPr>
        <w:t xml:space="preserve"> района  РЕШИЛА</w:t>
      </w:r>
      <w:r w:rsidRPr="00F7710A">
        <w:rPr>
          <w:color w:val="000000"/>
          <w:sz w:val="28"/>
          <w:szCs w:val="28"/>
        </w:rPr>
        <w:t>:</w:t>
      </w:r>
    </w:p>
    <w:p w:rsidR="00774F35" w:rsidRPr="00B57D57" w:rsidRDefault="00774F35" w:rsidP="00774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B57D57">
        <w:rPr>
          <w:sz w:val="28"/>
          <w:szCs w:val="28"/>
        </w:rPr>
        <w:t>Предложить Избирательной комис</w:t>
      </w:r>
      <w:r>
        <w:rPr>
          <w:sz w:val="28"/>
          <w:szCs w:val="28"/>
        </w:rPr>
        <w:t>сии Рязанской области включить в</w:t>
      </w:r>
      <w:r w:rsidRPr="00B57D57">
        <w:rPr>
          <w:sz w:val="28"/>
          <w:szCs w:val="28"/>
        </w:rPr>
        <w:t xml:space="preserve"> резерв составов участковых избирательных комиссий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 w:rsidRPr="00B57D57">
        <w:rPr>
          <w:sz w:val="28"/>
          <w:szCs w:val="28"/>
        </w:rPr>
        <w:t>района Рязанской области член</w:t>
      </w:r>
      <w:r>
        <w:rPr>
          <w:sz w:val="28"/>
          <w:szCs w:val="28"/>
        </w:rPr>
        <w:t>ов участковой</w:t>
      </w:r>
      <w:r w:rsidRPr="00B57D5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B57D5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57D57">
        <w:rPr>
          <w:sz w:val="28"/>
          <w:szCs w:val="28"/>
        </w:rPr>
        <w:t xml:space="preserve"> с правом решаю</w:t>
      </w:r>
      <w:r>
        <w:rPr>
          <w:sz w:val="28"/>
          <w:szCs w:val="28"/>
        </w:rPr>
        <w:t>щего голоса, полномочия которых были</w:t>
      </w:r>
      <w:r w:rsidRPr="00B57D57">
        <w:rPr>
          <w:sz w:val="28"/>
          <w:szCs w:val="28"/>
        </w:rPr>
        <w:t xml:space="preserve"> досрочно прекращены </w:t>
      </w:r>
      <w:r>
        <w:rPr>
          <w:sz w:val="28"/>
          <w:szCs w:val="28"/>
        </w:rPr>
        <w:t xml:space="preserve">решением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</w:t>
      </w:r>
      <w:r w:rsidR="00B30B33">
        <w:rPr>
          <w:bCs/>
          <w:spacing w:val="2"/>
          <w:sz w:val="28"/>
          <w:szCs w:val="28"/>
        </w:rPr>
        <w:t>от 31 января</w:t>
      </w:r>
      <w:r>
        <w:rPr>
          <w:bCs/>
          <w:spacing w:val="2"/>
          <w:sz w:val="28"/>
          <w:szCs w:val="28"/>
        </w:rPr>
        <w:t xml:space="preserve"> 202</w:t>
      </w:r>
      <w:r w:rsidR="00B30B33">
        <w:rPr>
          <w:bCs/>
          <w:spacing w:val="2"/>
          <w:sz w:val="28"/>
          <w:szCs w:val="28"/>
        </w:rPr>
        <w:t>5 года № 83/337</w:t>
      </w:r>
      <w:r>
        <w:rPr>
          <w:bCs/>
          <w:spacing w:val="2"/>
          <w:sz w:val="28"/>
          <w:szCs w:val="28"/>
        </w:rPr>
        <w:t xml:space="preserve"> «</w:t>
      </w:r>
      <w:r w:rsidRPr="008F184B">
        <w:rPr>
          <w:bCs/>
          <w:spacing w:val="2"/>
          <w:sz w:val="28"/>
          <w:szCs w:val="28"/>
        </w:rPr>
        <w:t>О досрочном п</w:t>
      </w:r>
      <w:r w:rsidR="008B4A68">
        <w:rPr>
          <w:bCs/>
          <w:spacing w:val="2"/>
          <w:sz w:val="28"/>
          <w:szCs w:val="28"/>
        </w:rPr>
        <w:t>рекращении полномочий участковых избирательных коми</w:t>
      </w:r>
      <w:r w:rsidR="00B30B33">
        <w:rPr>
          <w:bCs/>
          <w:spacing w:val="2"/>
          <w:sz w:val="28"/>
          <w:szCs w:val="28"/>
        </w:rPr>
        <w:t>ссий избирательных участков № 24 и № 40</w:t>
      </w:r>
      <w:r>
        <w:rPr>
          <w:bCs/>
          <w:spacing w:val="2"/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  <w:proofErr w:type="gramEnd"/>
    </w:p>
    <w:p w:rsidR="00774F35" w:rsidRPr="00B57D57" w:rsidRDefault="00774F35" w:rsidP="00774F3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774F35" w:rsidRDefault="00774F35" w:rsidP="00774F35">
      <w:pPr>
        <w:ind w:firstLine="709"/>
        <w:jc w:val="both"/>
        <w:rPr>
          <w:sz w:val="28"/>
          <w:szCs w:val="28"/>
        </w:rPr>
      </w:pPr>
    </w:p>
    <w:p w:rsidR="00774F35" w:rsidRPr="00B57D57" w:rsidRDefault="00774F35" w:rsidP="00B83C4C">
      <w:pPr>
        <w:jc w:val="both"/>
        <w:rPr>
          <w:sz w:val="28"/>
          <w:szCs w:val="28"/>
        </w:rPr>
      </w:pPr>
    </w:p>
    <w:p w:rsidR="00B83C4C" w:rsidRDefault="00B83C4C" w:rsidP="00B8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83C4C" w:rsidRDefault="00B83C4C" w:rsidP="00B8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B83C4C" w:rsidRDefault="00B83C4C" w:rsidP="00B83C4C">
      <w:pPr>
        <w:jc w:val="both"/>
        <w:rPr>
          <w:sz w:val="28"/>
          <w:szCs w:val="28"/>
        </w:rPr>
      </w:pPr>
    </w:p>
    <w:p w:rsidR="00B83C4C" w:rsidRDefault="00B83C4C" w:rsidP="00B8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B83C4C" w:rsidRPr="00C05C90" w:rsidRDefault="00B83C4C" w:rsidP="00B8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</w:t>
      </w:r>
      <w:proofErr w:type="spellStart"/>
      <w:r>
        <w:rPr>
          <w:sz w:val="28"/>
          <w:szCs w:val="28"/>
        </w:rPr>
        <w:t>Н.А.Сапотенкова</w:t>
      </w:r>
      <w:proofErr w:type="spellEnd"/>
    </w:p>
    <w:p w:rsidR="00B83C4C" w:rsidRPr="00B63DB7" w:rsidRDefault="00B83C4C" w:rsidP="00B83C4C">
      <w:pPr>
        <w:pStyle w:val="1"/>
        <w:rPr>
          <w:sz w:val="28"/>
          <w:szCs w:val="28"/>
        </w:rPr>
      </w:pPr>
    </w:p>
    <w:p w:rsidR="00B83C4C" w:rsidRDefault="00B83C4C" w:rsidP="00B83C4C">
      <w:pPr>
        <w:pStyle w:val="1"/>
        <w:rPr>
          <w:sz w:val="28"/>
          <w:szCs w:val="28"/>
        </w:rPr>
      </w:pPr>
    </w:p>
    <w:p w:rsidR="00B83C4C" w:rsidRDefault="00B83C4C" w:rsidP="00774F35">
      <w:pPr>
        <w:jc w:val="both"/>
        <w:rPr>
          <w:rFonts w:ascii="Times New Roman CYR" w:hAnsi="Times New Roman CYR"/>
          <w:sz w:val="28"/>
          <w:szCs w:val="28"/>
        </w:rPr>
      </w:pPr>
    </w:p>
    <w:p w:rsidR="00B83C4C" w:rsidRDefault="00B83C4C" w:rsidP="00774F35">
      <w:pPr>
        <w:jc w:val="both"/>
        <w:rPr>
          <w:rFonts w:ascii="Times New Roman CYR" w:hAnsi="Times New Roman CYR"/>
          <w:sz w:val="28"/>
          <w:szCs w:val="28"/>
        </w:rPr>
      </w:pPr>
    </w:p>
    <w:p w:rsidR="00B83C4C" w:rsidRDefault="00774F35" w:rsidP="00774F35">
      <w:pPr>
        <w:jc w:val="right"/>
        <w:rPr>
          <w:rFonts w:ascii="Times New Roman CYR" w:hAnsi="Times New Roman CYR"/>
        </w:rPr>
      </w:pPr>
      <w:r w:rsidRPr="00AB37AF">
        <w:rPr>
          <w:rFonts w:ascii="Times New Roman CYR" w:hAnsi="Times New Roman CYR"/>
        </w:rPr>
        <w:lastRenderedPageBreak/>
        <w:t xml:space="preserve">Приложение </w:t>
      </w:r>
    </w:p>
    <w:p w:rsidR="00774F35" w:rsidRPr="00AB37AF" w:rsidRDefault="00B83C4C" w:rsidP="00B83C4C">
      <w:pPr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 решению ТИК </w:t>
      </w:r>
      <w:proofErr w:type="spellStart"/>
      <w:r>
        <w:rPr>
          <w:rFonts w:ascii="Times New Roman CYR" w:hAnsi="Times New Roman CYR"/>
        </w:rPr>
        <w:t>Ермишинского</w:t>
      </w:r>
      <w:proofErr w:type="spellEnd"/>
      <w:r>
        <w:rPr>
          <w:rFonts w:ascii="Times New Roman CYR" w:hAnsi="Times New Roman CYR"/>
        </w:rPr>
        <w:t xml:space="preserve"> </w:t>
      </w:r>
      <w:r w:rsidR="00774F35" w:rsidRPr="00AB37AF">
        <w:rPr>
          <w:rFonts w:ascii="Times New Roman CYR" w:hAnsi="Times New Roman CYR"/>
        </w:rPr>
        <w:t xml:space="preserve"> района</w:t>
      </w:r>
    </w:p>
    <w:p w:rsidR="00774F35" w:rsidRPr="00AB37AF" w:rsidRDefault="00B83C4C" w:rsidP="00774F35">
      <w:pPr>
        <w:jc w:val="right"/>
      </w:pPr>
      <w:r>
        <w:rPr>
          <w:rFonts w:ascii="Times New Roman CYR" w:hAnsi="Times New Roman CYR"/>
        </w:rPr>
        <w:t>о</w:t>
      </w:r>
      <w:r w:rsidR="00774F35" w:rsidRPr="00AB37AF">
        <w:rPr>
          <w:rFonts w:ascii="Times New Roman CYR" w:hAnsi="Times New Roman CYR"/>
        </w:rPr>
        <w:t xml:space="preserve">т </w:t>
      </w:r>
      <w:r w:rsidR="00B30B33">
        <w:rPr>
          <w:rFonts w:ascii="Times New Roman CYR" w:hAnsi="Times New Roman CYR"/>
        </w:rPr>
        <w:t>03.02.2025</w:t>
      </w:r>
      <w:r w:rsidR="00774F35" w:rsidRPr="00AB37AF">
        <w:rPr>
          <w:rFonts w:ascii="Times New Roman CYR" w:hAnsi="Times New Roman CYR"/>
        </w:rPr>
        <w:t xml:space="preserve"> г. № </w:t>
      </w:r>
      <w:r w:rsidR="00B30B33">
        <w:rPr>
          <w:rFonts w:ascii="Times New Roman CYR" w:hAnsi="Times New Roman CYR"/>
        </w:rPr>
        <w:t>83/338</w:t>
      </w:r>
    </w:p>
    <w:p w:rsidR="00774F35" w:rsidRDefault="00774F35" w:rsidP="00774F35">
      <w:pPr>
        <w:pStyle w:val="1"/>
        <w:rPr>
          <w:sz w:val="28"/>
          <w:szCs w:val="28"/>
        </w:rPr>
      </w:pPr>
    </w:p>
    <w:p w:rsidR="00774F35" w:rsidRPr="00AB37AF" w:rsidRDefault="00774F35" w:rsidP="00774F35"/>
    <w:p w:rsidR="00774F35" w:rsidRDefault="00774F35" w:rsidP="00774F35">
      <w:pPr>
        <w:jc w:val="center"/>
        <w:rPr>
          <w:b/>
          <w:sz w:val="26"/>
          <w:szCs w:val="26"/>
        </w:rPr>
      </w:pPr>
      <w:r w:rsidRPr="00920367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лиц, предложенных к зачислению </w:t>
      </w:r>
    </w:p>
    <w:p w:rsidR="00774F35" w:rsidRDefault="00774F35" w:rsidP="00774F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резерв состава</w:t>
      </w:r>
      <w:r w:rsidRPr="003F262A">
        <w:rPr>
          <w:b/>
          <w:sz w:val="26"/>
          <w:szCs w:val="26"/>
        </w:rPr>
        <w:t xml:space="preserve"> </w:t>
      </w:r>
      <w:r w:rsidR="00B30B33">
        <w:rPr>
          <w:b/>
          <w:sz w:val="26"/>
          <w:szCs w:val="26"/>
        </w:rPr>
        <w:t>УИК № 23 и УИК № 36</w:t>
      </w:r>
    </w:p>
    <w:p w:rsidR="00774F35" w:rsidRPr="00FB5000" w:rsidRDefault="00774F35" w:rsidP="00774F35">
      <w:pPr>
        <w:spacing w:line="240" w:lineRule="atLeast"/>
        <w:jc w:val="center"/>
        <w:rPr>
          <w:sz w:val="28"/>
          <w:szCs w:val="22"/>
        </w:rPr>
      </w:pPr>
    </w:p>
    <w:tbl>
      <w:tblPr>
        <w:tblW w:w="9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7"/>
        <w:gridCol w:w="1556"/>
        <w:gridCol w:w="3544"/>
        <w:gridCol w:w="1109"/>
      </w:tblGrid>
      <w:tr w:rsidR="00774F35" w:rsidRPr="005D545F" w:rsidTr="0056173B">
        <w:tc>
          <w:tcPr>
            <w:tcW w:w="850" w:type="dxa"/>
            <w:vAlign w:val="center"/>
          </w:tcPr>
          <w:p w:rsidR="00774F35" w:rsidRPr="005D545F" w:rsidRDefault="00774F35" w:rsidP="00C07313">
            <w:pPr>
              <w:jc w:val="center"/>
            </w:pPr>
            <w:r w:rsidRPr="005D545F">
              <w:t>№</w:t>
            </w:r>
          </w:p>
          <w:p w:rsidR="00774F35" w:rsidRPr="005D545F" w:rsidRDefault="00774F35" w:rsidP="00C07313">
            <w:pPr>
              <w:jc w:val="center"/>
            </w:pPr>
            <w:proofErr w:type="gramStart"/>
            <w:r w:rsidRPr="005D545F">
              <w:t>п</w:t>
            </w:r>
            <w:proofErr w:type="gramEnd"/>
            <w:r w:rsidRPr="005D545F">
              <w:t>/п</w:t>
            </w:r>
          </w:p>
        </w:tc>
        <w:tc>
          <w:tcPr>
            <w:tcW w:w="2697" w:type="dxa"/>
            <w:vAlign w:val="center"/>
          </w:tcPr>
          <w:p w:rsidR="00774F35" w:rsidRPr="005D545F" w:rsidRDefault="00774F35" w:rsidP="00C07313">
            <w:pPr>
              <w:jc w:val="center"/>
            </w:pPr>
            <w:r w:rsidRPr="005D545F">
              <w:t>Фамилия, имя, отчество</w:t>
            </w:r>
          </w:p>
        </w:tc>
        <w:tc>
          <w:tcPr>
            <w:tcW w:w="1556" w:type="dxa"/>
            <w:vAlign w:val="center"/>
          </w:tcPr>
          <w:p w:rsidR="00774F35" w:rsidRPr="005D545F" w:rsidRDefault="00774F35" w:rsidP="00C07313">
            <w:pPr>
              <w:jc w:val="center"/>
            </w:pPr>
            <w:r>
              <w:t>Дата рождения</w:t>
            </w:r>
          </w:p>
        </w:tc>
        <w:tc>
          <w:tcPr>
            <w:tcW w:w="3544" w:type="dxa"/>
            <w:vAlign w:val="center"/>
          </w:tcPr>
          <w:p w:rsidR="00774F35" w:rsidRPr="005D545F" w:rsidRDefault="00774F35" w:rsidP="00C07313">
            <w:pPr>
              <w:jc w:val="center"/>
            </w:pPr>
            <w:r w:rsidRPr="005D545F"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1109" w:type="dxa"/>
            <w:vAlign w:val="center"/>
          </w:tcPr>
          <w:p w:rsidR="00774F35" w:rsidRPr="005D545F" w:rsidRDefault="00774F35" w:rsidP="00B83C4C">
            <w:pPr>
              <w:jc w:val="center"/>
            </w:pPr>
            <w:r>
              <w:t>№ УИК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1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</w:pPr>
            <w:proofErr w:type="spellStart"/>
            <w:r w:rsidRPr="00B30B33">
              <w:t>Зюлина</w:t>
            </w:r>
            <w:proofErr w:type="spellEnd"/>
            <w:r w:rsidRPr="00B30B33">
              <w:t xml:space="preserve"> </w:t>
            </w:r>
          </w:p>
          <w:p w:rsidR="00B30B33" w:rsidRPr="00B30B33" w:rsidRDefault="00B30B33" w:rsidP="00661BB5">
            <w:pPr>
              <w:jc w:val="both"/>
            </w:pPr>
            <w:r w:rsidRPr="00B30B33">
              <w:t>Надежда Николаевна</w:t>
            </w:r>
          </w:p>
        </w:tc>
        <w:tc>
          <w:tcPr>
            <w:tcW w:w="1556" w:type="dxa"/>
          </w:tcPr>
          <w:p w:rsidR="00B30B33" w:rsidRPr="00C14B67" w:rsidRDefault="00B30B33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08.10.1961</w:t>
            </w:r>
          </w:p>
        </w:tc>
        <w:tc>
          <w:tcPr>
            <w:tcW w:w="3544" w:type="dxa"/>
          </w:tcPr>
          <w:p w:rsidR="00B30B33" w:rsidRPr="00B94BCB" w:rsidRDefault="00B30B33" w:rsidP="008B4A68">
            <w:pPr>
              <w:ind w:firstLine="34"/>
            </w:pPr>
            <w:r>
              <w:t>Региональное отделение</w:t>
            </w:r>
            <w:r w:rsidRPr="008B4A68">
              <w:t xml:space="preserve"> Политической партии пенсионеров за социальную справедливость» в Рязанской области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2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</w:pPr>
            <w:r w:rsidRPr="00B30B33">
              <w:t xml:space="preserve">Наумова </w:t>
            </w:r>
          </w:p>
          <w:p w:rsidR="00B30B33" w:rsidRPr="00B30B33" w:rsidRDefault="00B30B33" w:rsidP="00661BB5">
            <w:pPr>
              <w:jc w:val="both"/>
            </w:pPr>
            <w:r w:rsidRPr="00B30B33">
              <w:t>Елена Викторовна</w:t>
            </w:r>
          </w:p>
        </w:tc>
        <w:tc>
          <w:tcPr>
            <w:tcW w:w="1556" w:type="dxa"/>
          </w:tcPr>
          <w:p w:rsidR="00B30B33" w:rsidRPr="00C14B67" w:rsidRDefault="00B30B33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03.05.1973</w:t>
            </w:r>
          </w:p>
        </w:tc>
        <w:tc>
          <w:tcPr>
            <w:tcW w:w="3544" w:type="dxa"/>
          </w:tcPr>
          <w:p w:rsidR="00B30B33" w:rsidRPr="008B4A68" w:rsidRDefault="00B30B33" w:rsidP="008B4A68">
            <w:pPr>
              <w:jc w:val="both"/>
            </w:pPr>
            <w:r>
              <w:t>собрание избирателей по месту жительства</w:t>
            </w:r>
          </w:p>
        </w:tc>
        <w:tc>
          <w:tcPr>
            <w:tcW w:w="1109" w:type="dxa"/>
          </w:tcPr>
          <w:p w:rsidR="00B30B33" w:rsidRPr="005D545F" w:rsidRDefault="00B30B33" w:rsidP="00B83C4C">
            <w:pPr>
              <w:ind w:firstLine="34"/>
              <w:jc w:val="center"/>
            </w:pPr>
            <w:r>
              <w:t>23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3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</w:pPr>
            <w:r w:rsidRPr="00B30B33">
              <w:t xml:space="preserve">Наумова </w:t>
            </w:r>
          </w:p>
          <w:p w:rsidR="00B30B33" w:rsidRPr="00B30B33" w:rsidRDefault="00B30B33" w:rsidP="00661BB5">
            <w:pPr>
              <w:jc w:val="both"/>
            </w:pPr>
            <w:r w:rsidRPr="00B30B33">
              <w:t>Ольга Ивановна</w:t>
            </w:r>
          </w:p>
        </w:tc>
        <w:tc>
          <w:tcPr>
            <w:tcW w:w="1556" w:type="dxa"/>
          </w:tcPr>
          <w:p w:rsidR="00B30B33" w:rsidRDefault="00B30B33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25.10.1967</w:t>
            </w:r>
          </w:p>
        </w:tc>
        <w:tc>
          <w:tcPr>
            <w:tcW w:w="3544" w:type="dxa"/>
          </w:tcPr>
          <w:p w:rsidR="00B30B33" w:rsidRPr="00B30B33" w:rsidRDefault="00B30B33" w:rsidP="00B30B33">
            <w:pPr>
              <w:jc w:val="both"/>
            </w:pPr>
            <w:r>
              <w:t>Региональное отделение</w:t>
            </w:r>
            <w:r w:rsidRPr="00B30B33">
              <w:t xml:space="preserve"> Социалистической политической партии «</w:t>
            </w:r>
            <w:proofErr w:type="gramStart"/>
            <w:r w:rsidRPr="00B30B33">
              <w:t>СПРАВЕДЛИВАЯ</w:t>
            </w:r>
            <w:proofErr w:type="gramEnd"/>
            <w:r w:rsidRPr="00B30B33">
              <w:t xml:space="preserve"> РОССИЯ-ПАТРИОТЫ-</w:t>
            </w:r>
            <w:r w:rsidR="0056173B">
              <w:t>ЗА ПРАВДУ» в Рязанской области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23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4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</w:pPr>
            <w:r w:rsidRPr="00B30B33">
              <w:t xml:space="preserve">Тюрина </w:t>
            </w:r>
          </w:p>
          <w:p w:rsidR="00B30B33" w:rsidRPr="00B30B33" w:rsidRDefault="00B30B33" w:rsidP="00661BB5">
            <w:pPr>
              <w:jc w:val="both"/>
            </w:pPr>
            <w:r w:rsidRPr="00B30B33">
              <w:t>Галина Викторовна</w:t>
            </w:r>
          </w:p>
        </w:tc>
        <w:tc>
          <w:tcPr>
            <w:tcW w:w="1556" w:type="dxa"/>
          </w:tcPr>
          <w:p w:rsidR="00B30B33" w:rsidRDefault="00B30B33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12.03.1957</w:t>
            </w:r>
          </w:p>
        </w:tc>
        <w:tc>
          <w:tcPr>
            <w:tcW w:w="3544" w:type="dxa"/>
          </w:tcPr>
          <w:p w:rsidR="00B30B33" w:rsidRPr="00B94BCB" w:rsidRDefault="00B30B33" w:rsidP="00661BB5">
            <w:pPr>
              <w:ind w:firstLine="34"/>
            </w:pPr>
            <w:r>
              <w:t>Местное отделение Всероссийской политической партии «Единая Россия»</w:t>
            </w:r>
          </w:p>
        </w:tc>
        <w:tc>
          <w:tcPr>
            <w:tcW w:w="1109" w:type="dxa"/>
          </w:tcPr>
          <w:p w:rsidR="00B30B33" w:rsidRPr="005D545F" w:rsidRDefault="00B30B33" w:rsidP="00B83C4C">
            <w:pPr>
              <w:ind w:firstLine="34"/>
              <w:jc w:val="center"/>
            </w:pPr>
            <w:r>
              <w:t>23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5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</w:pPr>
            <w:proofErr w:type="spellStart"/>
            <w:r w:rsidRPr="00B30B33">
              <w:t>Шадаева</w:t>
            </w:r>
            <w:proofErr w:type="spellEnd"/>
            <w:r w:rsidRPr="00B30B33">
              <w:t xml:space="preserve"> </w:t>
            </w:r>
          </w:p>
          <w:p w:rsidR="00B30B33" w:rsidRPr="00B30B33" w:rsidRDefault="00B30B33" w:rsidP="00661BB5">
            <w:pPr>
              <w:jc w:val="both"/>
            </w:pPr>
            <w:r w:rsidRPr="00B30B33">
              <w:t>Татьяна Ивановна</w:t>
            </w:r>
          </w:p>
        </w:tc>
        <w:tc>
          <w:tcPr>
            <w:tcW w:w="1556" w:type="dxa"/>
          </w:tcPr>
          <w:p w:rsidR="00B30B33" w:rsidRDefault="00B30B33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01.09.1958</w:t>
            </w:r>
          </w:p>
        </w:tc>
        <w:tc>
          <w:tcPr>
            <w:tcW w:w="3544" w:type="dxa"/>
          </w:tcPr>
          <w:p w:rsidR="00B30B33" w:rsidRPr="005D545F" w:rsidRDefault="00B30B33" w:rsidP="00C07313">
            <w:pPr>
              <w:ind w:firstLine="34"/>
            </w:pPr>
            <w:r>
              <w:t xml:space="preserve">Рязанское областное отделение политической партии «Коммунистическая партия Российской Федерации»  </w:t>
            </w:r>
          </w:p>
        </w:tc>
        <w:tc>
          <w:tcPr>
            <w:tcW w:w="1109" w:type="dxa"/>
          </w:tcPr>
          <w:p w:rsidR="00B30B33" w:rsidRPr="005D545F" w:rsidRDefault="00B30B33" w:rsidP="00B83C4C">
            <w:pPr>
              <w:ind w:firstLine="34"/>
              <w:jc w:val="center"/>
            </w:pPr>
            <w:r>
              <w:t>23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6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Баранова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Людмила Ивановна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12.05.1965</w:t>
            </w:r>
          </w:p>
        </w:tc>
        <w:tc>
          <w:tcPr>
            <w:tcW w:w="3544" w:type="dxa"/>
          </w:tcPr>
          <w:p w:rsidR="00B30B33" w:rsidRDefault="0056173B" w:rsidP="00C07313">
            <w:pPr>
              <w:ind w:firstLine="34"/>
            </w:pPr>
            <w:r>
              <w:t xml:space="preserve">Рязанское областное отделение политической партии «Коммунистическая партия Российской Федерации»  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7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Зотова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Ольга Николаевна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30.09.1967</w:t>
            </w:r>
          </w:p>
        </w:tc>
        <w:tc>
          <w:tcPr>
            <w:tcW w:w="3544" w:type="dxa"/>
          </w:tcPr>
          <w:p w:rsidR="00B30B33" w:rsidRDefault="0056173B" w:rsidP="0056173B">
            <w:pPr>
              <w:ind w:firstLine="34"/>
            </w:pPr>
            <w:r>
              <w:t>Региональное отделение</w:t>
            </w:r>
            <w:r w:rsidRPr="00B30B33">
              <w:t xml:space="preserve"> Социалистической политической партии «</w:t>
            </w:r>
            <w:proofErr w:type="gramStart"/>
            <w:r w:rsidRPr="00B30B33">
              <w:t>СПРАВЕДЛИВАЯ</w:t>
            </w:r>
            <w:proofErr w:type="gramEnd"/>
            <w:r w:rsidRPr="00B30B33">
              <w:t xml:space="preserve"> РОССИЯ-ПАТРИОТЫ</w:t>
            </w:r>
            <w:r>
              <w:t>-ЗА ПРАВДУ» в Рязанской области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8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Зубакова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Галина Владимировна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27.03.1974</w:t>
            </w:r>
          </w:p>
        </w:tc>
        <w:tc>
          <w:tcPr>
            <w:tcW w:w="3544" w:type="dxa"/>
          </w:tcPr>
          <w:p w:rsidR="00B30B33" w:rsidRPr="0056173B" w:rsidRDefault="0056173B" w:rsidP="00C07313">
            <w:pPr>
              <w:ind w:firstLine="34"/>
            </w:pPr>
            <w:r w:rsidRPr="0056173B">
              <w:rPr>
                <w:color w:val="000000" w:themeColor="text1"/>
              </w:rPr>
              <w:t>Региональным отделением в Рязанской области Политической партией «НОВЫЕ ЛЮДИ»;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9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Машкова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Людмила Николаевна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19.02.1974</w:t>
            </w:r>
          </w:p>
        </w:tc>
        <w:tc>
          <w:tcPr>
            <w:tcW w:w="3544" w:type="dxa"/>
          </w:tcPr>
          <w:p w:rsidR="00B30B33" w:rsidRDefault="0056173B" w:rsidP="00C07313">
            <w:pPr>
              <w:ind w:firstLine="34"/>
            </w:pPr>
            <w:r>
              <w:t>Местное отделение Всероссийской политической партии «Единая Россия»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10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proofErr w:type="spellStart"/>
            <w:r w:rsidRPr="00B30B33">
              <w:rPr>
                <w:color w:val="000000" w:themeColor="text1"/>
              </w:rPr>
              <w:t>Павлунько</w:t>
            </w:r>
            <w:proofErr w:type="spellEnd"/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Валентина Дмитриевна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20.04.1958</w:t>
            </w:r>
          </w:p>
        </w:tc>
        <w:tc>
          <w:tcPr>
            <w:tcW w:w="3544" w:type="dxa"/>
          </w:tcPr>
          <w:p w:rsidR="00B30B33" w:rsidRDefault="0056173B" w:rsidP="00C07313">
            <w:pPr>
              <w:ind w:firstLine="34"/>
            </w:pPr>
            <w:r>
              <w:t>Рязанское региональное отделение  Политической партии ЛДПР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11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Сонина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Лариса Ефимовна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08.10.1968</w:t>
            </w:r>
          </w:p>
        </w:tc>
        <w:tc>
          <w:tcPr>
            <w:tcW w:w="3544" w:type="dxa"/>
          </w:tcPr>
          <w:p w:rsidR="00B30B33" w:rsidRDefault="0056173B" w:rsidP="00C07313">
            <w:pPr>
              <w:ind w:firstLine="34"/>
            </w:pPr>
            <w:r>
              <w:t>Региональное отделение</w:t>
            </w:r>
            <w:r w:rsidRPr="008B4A68">
              <w:t xml:space="preserve"> Политической партии пенсионеров за социальную справедливость» в Рязанской области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  <w:tr w:rsidR="00B30B33" w:rsidRPr="005D545F" w:rsidTr="0056173B">
        <w:tc>
          <w:tcPr>
            <w:tcW w:w="850" w:type="dxa"/>
          </w:tcPr>
          <w:p w:rsidR="00B30B33" w:rsidRDefault="00B30B33" w:rsidP="00C07313">
            <w:pPr>
              <w:jc w:val="center"/>
            </w:pPr>
            <w:r>
              <w:t>12</w:t>
            </w:r>
          </w:p>
        </w:tc>
        <w:tc>
          <w:tcPr>
            <w:tcW w:w="2697" w:type="dxa"/>
          </w:tcPr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Филькина</w:t>
            </w:r>
          </w:p>
          <w:p w:rsidR="00B30B33" w:rsidRPr="00B30B33" w:rsidRDefault="00B30B33" w:rsidP="00661BB5">
            <w:pPr>
              <w:jc w:val="both"/>
              <w:rPr>
                <w:color w:val="000000" w:themeColor="text1"/>
              </w:rPr>
            </w:pPr>
            <w:r w:rsidRPr="00B30B33">
              <w:rPr>
                <w:color w:val="000000" w:themeColor="text1"/>
              </w:rPr>
              <w:t>Раиса Анатольевна</w:t>
            </w:r>
          </w:p>
        </w:tc>
        <w:tc>
          <w:tcPr>
            <w:tcW w:w="1556" w:type="dxa"/>
          </w:tcPr>
          <w:p w:rsidR="00B30B33" w:rsidRDefault="0056173B" w:rsidP="00C07313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04.05.1975</w:t>
            </w:r>
          </w:p>
        </w:tc>
        <w:tc>
          <w:tcPr>
            <w:tcW w:w="3544" w:type="dxa"/>
          </w:tcPr>
          <w:p w:rsidR="00B30B33" w:rsidRDefault="0056173B" w:rsidP="00C07313">
            <w:pPr>
              <w:ind w:firstLine="34"/>
            </w:pPr>
            <w:r>
              <w:t>собрание избирателей по месту работы</w:t>
            </w:r>
          </w:p>
        </w:tc>
        <w:tc>
          <w:tcPr>
            <w:tcW w:w="1109" w:type="dxa"/>
          </w:tcPr>
          <w:p w:rsidR="00B30B33" w:rsidRDefault="00B30B33" w:rsidP="00B83C4C">
            <w:pPr>
              <w:ind w:firstLine="34"/>
              <w:jc w:val="center"/>
            </w:pPr>
            <w:r>
              <w:t>36</w:t>
            </w:r>
          </w:p>
        </w:tc>
      </w:tr>
    </w:tbl>
    <w:p w:rsidR="00774F35" w:rsidRPr="00931E1B" w:rsidRDefault="00774F35" w:rsidP="00774F35">
      <w:pPr>
        <w:rPr>
          <w:color w:val="FF0000"/>
          <w:sz w:val="8"/>
        </w:rPr>
      </w:pPr>
    </w:p>
    <w:p w:rsidR="00774F35" w:rsidRPr="00B63DB7" w:rsidRDefault="00774F35" w:rsidP="00774F35">
      <w:pPr>
        <w:pStyle w:val="1"/>
        <w:rPr>
          <w:sz w:val="28"/>
          <w:szCs w:val="28"/>
        </w:rPr>
      </w:pPr>
    </w:p>
    <w:p w:rsidR="00010727" w:rsidRDefault="00010727"/>
    <w:sectPr w:rsidR="00010727" w:rsidSect="00CF5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35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77B2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D14"/>
    <w:rsid w:val="00074E59"/>
    <w:rsid w:val="00075B35"/>
    <w:rsid w:val="00075E08"/>
    <w:rsid w:val="00075E4C"/>
    <w:rsid w:val="00080624"/>
    <w:rsid w:val="000816B1"/>
    <w:rsid w:val="000817EA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1B03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356"/>
    <w:rsid w:val="00184895"/>
    <w:rsid w:val="001851E1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6BD"/>
    <w:rsid w:val="002809E3"/>
    <w:rsid w:val="00280D10"/>
    <w:rsid w:val="0028304E"/>
    <w:rsid w:val="00283293"/>
    <w:rsid w:val="00283641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AB4"/>
    <w:rsid w:val="002C1E52"/>
    <w:rsid w:val="002C30AA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511B"/>
    <w:rsid w:val="00315A16"/>
    <w:rsid w:val="00320F6B"/>
    <w:rsid w:val="00322367"/>
    <w:rsid w:val="00322742"/>
    <w:rsid w:val="003241FA"/>
    <w:rsid w:val="003256CF"/>
    <w:rsid w:val="0033018F"/>
    <w:rsid w:val="00330901"/>
    <w:rsid w:val="0033166C"/>
    <w:rsid w:val="00331D38"/>
    <w:rsid w:val="00332481"/>
    <w:rsid w:val="00334B8B"/>
    <w:rsid w:val="00334ECB"/>
    <w:rsid w:val="00335358"/>
    <w:rsid w:val="003355F9"/>
    <w:rsid w:val="003356FF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511E3"/>
    <w:rsid w:val="00351BBE"/>
    <w:rsid w:val="00351C54"/>
    <w:rsid w:val="003532EB"/>
    <w:rsid w:val="00353417"/>
    <w:rsid w:val="003536A6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F00C7"/>
    <w:rsid w:val="003F08AC"/>
    <w:rsid w:val="003F0BA2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753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173B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03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4D7"/>
    <w:rsid w:val="006E0C9B"/>
    <w:rsid w:val="006E17E5"/>
    <w:rsid w:val="006E1A57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FB2"/>
    <w:rsid w:val="00765A0E"/>
    <w:rsid w:val="00766B75"/>
    <w:rsid w:val="00766B98"/>
    <w:rsid w:val="00766F96"/>
    <w:rsid w:val="00767595"/>
    <w:rsid w:val="00771520"/>
    <w:rsid w:val="00771DBF"/>
    <w:rsid w:val="00773E07"/>
    <w:rsid w:val="00773FC6"/>
    <w:rsid w:val="00774F35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945"/>
    <w:rsid w:val="007D0B1A"/>
    <w:rsid w:val="007D1218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6AD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4A68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755F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1CF"/>
    <w:rsid w:val="009D7F11"/>
    <w:rsid w:val="009E015F"/>
    <w:rsid w:val="009E19B0"/>
    <w:rsid w:val="009E306B"/>
    <w:rsid w:val="009E3936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BB7"/>
    <w:rsid w:val="00A12D2B"/>
    <w:rsid w:val="00A13199"/>
    <w:rsid w:val="00A14151"/>
    <w:rsid w:val="00A145A1"/>
    <w:rsid w:val="00A15260"/>
    <w:rsid w:val="00A1583D"/>
    <w:rsid w:val="00A15E8E"/>
    <w:rsid w:val="00A16815"/>
    <w:rsid w:val="00A168EA"/>
    <w:rsid w:val="00A16C24"/>
    <w:rsid w:val="00A2065C"/>
    <w:rsid w:val="00A21468"/>
    <w:rsid w:val="00A21CB6"/>
    <w:rsid w:val="00A22AFB"/>
    <w:rsid w:val="00A22E94"/>
    <w:rsid w:val="00A24D22"/>
    <w:rsid w:val="00A2663E"/>
    <w:rsid w:val="00A27E75"/>
    <w:rsid w:val="00A27F2E"/>
    <w:rsid w:val="00A30193"/>
    <w:rsid w:val="00A309EF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904DA"/>
    <w:rsid w:val="00A93231"/>
    <w:rsid w:val="00A93949"/>
    <w:rsid w:val="00A93CBF"/>
    <w:rsid w:val="00A94462"/>
    <w:rsid w:val="00A947E1"/>
    <w:rsid w:val="00A95243"/>
    <w:rsid w:val="00A952EC"/>
    <w:rsid w:val="00A959FE"/>
    <w:rsid w:val="00A96551"/>
    <w:rsid w:val="00A966AD"/>
    <w:rsid w:val="00A97599"/>
    <w:rsid w:val="00AA1781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1A51"/>
    <w:rsid w:val="00AB2754"/>
    <w:rsid w:val="00AB2884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0B33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4DB"/>
    <w:rsid w:val="00B54667"/>
    <w:rsid w:val="00B54B2C"/>
    <w:rsid w:val="00B54FAE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3C4C"/>
    <w:rsid w:val="00B83C62"/>
    <w:rsid w:val="00B84142"/>
    <w:rsid w:val="00B84385"/>
    <w:rsid w:val="00B847CB"/>
    <w:rsid w:val="00B85607"/>
    <w:rsid w:val="00B8695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2FB"/>
    <w:rsid w:val="00B96E85"/>
    <w:rsid w:val="00B97A0D"/>
    <w:rsid w:val="00B97ACD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6843"/>
    <w:rsid w:val="00BA76D6"/>
    <w:rsid w:val="00BA7BC6"/>
    <w:rsid w:val="00BA7E58"/>
    <w:rsid w:val="00BB0705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5E29"/>
    <w:rsid w:val="00C364C2"/>
    <w:rsid w:val="00C36B01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824"/>
    <w:rsid w:val="00C664B0"/>
    <w:rsid w:val="00C672D3"/>
    <w:rsid w:val="00C67336"/>
    <w:rsid w:val="00C70EBB"/>
    <w:rsid w:val="00C70EC8"/>
    <w:rsid w:val="00C711B7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2412"/>
    <w:rsid w:val="00CC2A1E"/>
    <w:rsid w:val="00CC2B45"/>
    <w:rsid w:val="00CC2D83"/>
    <w:rsid w:val="00CC30E9"/>
    <w:rsid w:val="00CC3BA5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717F"/>
    <w:rsid w:val="00CE7B09"/>
    <w:rsid w:val="00CF21F8"/>
    <w:rsid w:val="00CF2226"/>
    <w:rsid w:val="00CF3461"/>
    <w:rsid w:val="00CF39CD"/>
    <w:rsid w:val="00CF45E9"/>
    <w:rsid w:val="00CF5023"/>
    <w:rsid w:val="00CF5234"/>
    <w:rsid w:val="00CF5C49"/>
    <w:rsid w:val="00CF773F"/>
    <w:rsid w:val="00CF7955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0D14"/>
    <w:rsid w:val="00D11D88"/>
    <w:rsid w:val="00D133D1"/>
    <w:rsid w:val="00D134E9"/>
    <w:rsid w:val="00D13554"/>
    <w:rsid w:val="00D14054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7AE8"/>
    <w:rsid w:val="00D77B00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903E2"/>
    <w:rsid w:val="00D90E5E"/>
    <w:rsid w:val="00D94D39"/>
    <w:rsid w:val="00D9518B"/>
    <w:rsid w:val="00D95ABD"/>
    <w:rsid w:val="00D95B92"/>
    <w:rsid w:val="00D96304"/>
    <w:rsid w:val="00D9729D"/>
    <w:rsid w:val="00D973A7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5B3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183F"/>
    <w:rsid w:val="00DF2228"/>
    <w:rsid w:val="00DF23D8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33EE"/>
    <w:rsid w:val="00E94132"/>
    <w:rsid w:val="00E9675D"/>
    <w:rsid w:val="00E96C50"/>
    <w:rsid w:val="00E979AF"/>
    <w:rsid w:val="00EA0147"/>
    <w:rsid w:val="00EA08F3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AA0"/>
    <w:rsid w:val="00F61E30"/>
    <w:rsid w:val="00F629A8"/>
    <w:rsid w:val="00F63360"/>
    <w:rsid w:val="00F63922"/>
    <w:rsid w:val="00F650CE"/>
    <w:rsid w:val="00F67B64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F3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F3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774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F3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F3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774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ED62741D0D38DE3F9E64EED03C9C478E6220F604B33B735303DC103118C6BA710DEE46DE4477B2l0R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2024-11-12T09:47:00Z</cp:lastPrinted>
  <dcterms:created xsi:type="dcterms:W3CDTF">2025-01-31T07:50:00Z</dcterms:created>
  <dcterms:modified xsi:type="dcterms:W3CDTF">2025-02-03T13:46:00Z</dcterms:modified>
</cp:coreProperties>
</file>